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782C" w14:textId="77777777" w:rsidR="00C2652F" w:rsidRDefault="00C2652F" w:rsidP="005D1B55"/>
    <w:p w14:paraId="3D57F5F8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Nomor</w:t>
      </w:r>
      <w:proofErr w:type="spellEnd"/>
      <w:r>
        <w:t xml:space="preserve"> </w:t>
      </w:r>
      <w:r>
        <w:tab/>
        <w:t>:</w:t>
      </w:r>
      <w:r w:rsidR="00B24797">
        <w:t xml:space="preserve"> …………………………………</w:t>
      </w:r>
      <w:r>
        <w:tab/>
      </w:r>
      <w:r>
        <w:tab/>
      </w:r>
    </w:p>
    <w:p w14:paraId="7283F798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Tanggal</w:t>
      </w:r>
      <w:proofErr w:type="spellEnd"/>
      <w:r>
        <w:tab/>
        <w:t>:</w:t>
      </w:r>
      <w:r w:rsidR="00B24797">
        <w:t xml:space="preserve"> …………………………………</w:t>
      </w:r>
    </w:p>
    <w:p w14:paraId="4BBE6D84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637C3EFC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14:paraId="3089482D" w14:textId="77777777" w:rsidR="00B659EA" w:rsidRDefault="004604B0" w:rsidP="00B659EA">
      <w:pPr>
        <w:tabs>
          <w:tab w:val="left" w:pos="851"/>
          <w:tab w:val="left" w:pos="1134"/>
          <w:tab w:val="left" w:pos="1701"/>
        </w:tabs>
      </w:pPr>
      <w:r>
        <w:t xml:space="preserve">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Keuangan</w:t>
      </w:r>
      <w:proofErr w:type="spellEnd"/>
    </w:p>
    <w:p w14:paraId="1DA2BF24" w14:textId="6F09DEDF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Fakultas</w:t>
      </w:r>
      <w:proofErr w:type="spellEnd"/>
      <w:r>
        <w:t xml:space="preserve"> </w:t>
      </w:r>
      <w:r w:rsidR="0022770F">
        <w:t xml:space="preserve">Ekonomi dan </w:t>
      </w:r>
      <w:proofErr w:type="spellStart"/>
      <w:r w:rsidR="0022770F">
        <w:t>Bisnis</w:t>
      </w:r>
      <w:proofErr w:type="spellEnd"/>
      <w:r>
        <w:t xml:space="preserve"> Universitas Pancasila</w:t>
      </w:r>
    </w:p>
    <w:p w14:paraId="078B84EC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di</w:t>
      </w:r>
      <w:r w:rsidR="00A97D80">
        <w:t>a</w:t>
      </w:r>
      <w:proofErr w:type="spellEnd"/>
    </w:p>
    <w:p w14:paraId="0E771818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>.</w:t>
      </w:r>
    </w:p>
    <w:p w14:paraId="09E419B4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0EBABEB9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2D3378C1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2AAC4AC6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2EBD4C6C" w14:textId="77777777" w:rsidR="00B659EA" w:rsidRDefault="00B24797" w:rsidP="00D5133A">
      <w:pPr>
        <w:tabs>
          <w:tab w:val="left" w:pos="851"/>
          <w:tab w:val="left" w:pos="1134"/>
          <w:tab w:val="left" w:pos="1701"/>
        </w:tabs>
        <w:spacing w:before="120"/>
        <w:jc w:val="both"/>
      </w:pPr>
      <w:r>
        <w:t xml:space="preserve">Bersama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/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 w:rsidR="00B659EA">
        <w:t xml:space="preserve"> :</w:t>
      </w:r>
      <w:proofErr w:type="gramEnd"/>
    </w:p>
    <w:p w14:paraId="2F299172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151"/>
        <w:gridCol w:w="2375"/>
        <w:gridCol w:w="1134"/>
        <w:gridCol w:w="2126"/>
      </w:tblGrid>
      <w:tr w:rsidR="00B659EA" w:rsidRPr="00C878D2" w14:paraId="0CA5EEA3" w14:textId="77777777" w:rsidTr="00C878D2"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</w:tcPr>
          <w:p w14:paraId="68BD7D75" w14:textId="77777777"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C878D2">
              <w:rPr>
                <w:b/>
                <w:bCs/>
              </w:rPr>
              <w:t>No.</w:t>
            </w:r>
          </w:p>
        </w:tc>
        <w:tc>
          <w:tcPr>
            <w:tcW w:w="3151" w:type="dxa"/>
            <w:tcBorders>
              <w:top w:val="single" w:sz="12" w:space="0" w:color="auto"/>
              <w:bottom w:val="single" w:sz="12" w:space="0" w:color="auto"/>
            </w:tcBorders>
          </w:tcPr>
          <w:p w14:paraId="4882D070" w14:textId="77777777"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C878D2">
              <w:rPr>
                <w:b/>
                <w:bCs/>
              </w:rPr>
              <w:t xml:space="preserve">Nama </w:t>
            </w:r>
            <w:proofErr w:type="spellStart"/>
            <w:r w:rsidRPr="00C878D2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</w:tcPr>
          <w:p w14:paraId="5D8337D8" w14:textId="77777777"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E024D89" w14:textId="77777777"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965421C" w14:textId="77777777" w:rsidR="00B659EA" w:rsidRPr="00C878D2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878D2">
              <w:rPr>
                <w:b/>
                <w:bCs/>
              </w:rPr>
              <w:t>Keterangan</w:t>
            </w:r>
            <w:proofErr w:type="spellEnd"/>
          </w:p>
        </w:tc>
      </w:tr>
      <w:tr w:rsidR="00B659EA" w14:paraId="4F30DE59" w14:textId="77777777" w:rsidTr="00C878D2">
        <w:tc>
          <w:tcPr>
            <w:tcW w:w="570" w:type="dxa"/>
            <w:tcBorders>
              <w:top w:val="single" w:sz="12" w:space="0" w:color="auto"/>
            </w:tcBorders>
          </w:tcPr>
          <w:p w14:paraId="54C09B1C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  <w:tcBorders>
              <w:top w:val="single" w:sz="12" w:space="0" w:color="auto"/>
            </w:tcBorders>
          </w:tcPr>
          <w:p w14:paraId="7C0B6E57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  <w:tcBorders>
              <w:top w:val="single" w:sz="12" w:space="0" w:color="auto"/>
            </w:tcBorders>
          </w:tcPr>
          <w:p w14:paraId="5D94F265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23F105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BE22EFA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14:paraId="35372BA7" w14:textId="77777777" w:rsidTr="00C878D2">
        <w:tc>
          <w:tcPr>
            <w:tcW w:w="570" w:type="dxa"/>
          </w:tcPr>
          <w:p w14:paraId="20CED8A5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14:paraId="3A5A0364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14:paraId="2A40D7D0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14:paraId="14A42127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77989FCB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14:paraId="5D704A16" w14:textId="77777777" w:rsidTr="00C878D2">
        <w:tc>
          <w:tcPr>
            <w:tcW w:w="570" w:type="dxa"/>
          </w:tcPr>
          <w:p w14:paraId="209277B7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14:paraId="2E077D5A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14:paraId="70609F50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14:paraId="45CCB40D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59243774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14:paraId="2686BE25" w14:textId="77777777" w:rsidTr="00C878D2">
        <w:tc>
          <w:tcPr>
            <w:tcW w:w="570" w:type="dxa"/>
          </w:tcPr>
          <w:p w14:paraId="37D70BE1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14:paraId="4FEF8111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14:paraId="32374A36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14:paraId="0E26B5B7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7E15D484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59EA" w14:paraId="7D7D1B44" w14:textId="77777777" w:rsidTr="00C878D2">
        <w:tc>
          <w:tcPr>
            <w:tcW w:w="570" w:type="dxa"/>
          </w:tcPr>
          <w:p w14:paraId="1A396464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3151" w:type="dxa"/>
          </w:tcPr>
          <w:p w14:paraId="26CD06BA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75" w:type="dxa"/>
          </w:tcPr>
          <w:p w14:paraId="2287E277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134" w:type="dxa"/>
          </w:tcPr>
          <w:p w14:paraId="5207C15A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0E917689" w14:textId="77777777" w:rsidR="00B659EA" w:rsidRDefault="00B659EA" w:rsidP="00C878D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14:paraId="438BF411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B1F0D76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persetujuannya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154472E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393B64FC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402"/>
      </w:tblGrid>
      <w:tr w:rsidR="00D5133A" w14:paraId="3B3C5BCF" w14:textId="77777777" w:rsidTr="00C878D2">
        <w:tc>
          <w:tcPr>
            <w:tcW w:w="2977" w:type="dxa"/>
          </w:tcPr>
          <w:p w14:paraId="369DF702" w14:textId="77777777"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Diketahui</w:t>
            </w:r>
            <w:proofErr w:type="spellEnd"/>
            <w:r>
              <w:t xml:space="preserve"> oleh</w:t>
            </w:r>
            <w:r w:rsidR="00D5133A">
              <w:t xml:space="preserve"> :</w:t>
            </w:r>
          </w:p>
          <w:p w14:paraId="6519CAEF" w14:textId="68B813AF"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Kabag</w:t>
            </w:r>
            <w:proofErr w:type="spellEnd"/>
            <w:r>
              <w:t xml:space="preserve">. </w:t>
            </w:r>
            <w:proofErr w:type="spellStart"/>
            <w:r>
              <w:t>Umum</w:t>
            </w:r>
            <w:proofErr w:type="spellEnd"/>
          </w:p>
          <w:p w14:paraId="298B3068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5BCCC9BD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5A644E32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5518BBA4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30E35680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1C7A30C3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</w:t>
            </w:r>
          </w:p>
        </w:tc>
        <w:tc>
          <w:tcPr>
            <w:tcW w:w="2977" w:type="dxa"/>
          </w:tcPr>
          <w:p w14:paraId="16AD6E87" w14:textId="77777777" w:rsidR="00D5133A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Diperiksa</w:t>
            </w:r>
            <w:proofErr w:type="spellEnd"/>
            <w:r>
              <w:t>:</w:t>
            </w:r>
          </w:p>
          <w:p w14:paraId="1675E1AD" w14:textId="77777777" w:rsidR="00B24797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proofErr w:type="spellStart"/>
            <w:r>
              <w:t>Kasubag.Umum</w:t>
            </w:r>
            <w:proofErr w:type="spellEnd"/>
            <w:r>
              <w:t>,</w:t>
            </w:r>
          </w:p>
          <w:p w14:paraId="435F58E7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3BE27274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794DB27D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34C56A42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148A41C4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1709C33D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------------------------</w:t>
            </w:r>
          </w:p>
        </w:tc>
        <w:tc>
          <w:tcPr>
            <w:tcW w:w="3402" w:type="dxa"/>
          </w:tcPr>
          <w:p w14:paraId="6C93B620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 xml:space="preserve">Yang </w:t>
            </w:r>
            <w:proofErr w:type="spellStart"/>
            <w:r>
              <w:t>mengajukan</w:t>
            </w:r>
            <w:proofErr w:type="spellEnd"/>
            <w:r>
              <w:t>,</w:t>
            </w:r>
          </w:p>
          <w:p w14:paraId="79BEE7F3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2BD55F12" w14:textId="77777777" w:rsidR="00B24797" w:rsidRDefault="00B24797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33AD10E1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116D4B54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28EF82D9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077B948E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  <w:p w14:paraId="2AFEB745" w14:textId="77777777" w:rsidR="00D5133A" w:rsidRDefault="00D5133A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  <w:r>
              <w:t>-------------------------</w:t>
            </w:r>
          </w:p>
          <w:p w14:paraId="08C9A7F0" w14:textId="77777777" w:rsidR="004604B0" w:rsidRDefault="004604B0" w:rsidP="00C878D2">
            <w:pPr>
              <w:tabs>
                <w:tab w:val="left" w:pos="851"/>
                <w:tab w:val="left" w:pos="1134"/>
                <w:tab w:val="left" w:pos="1701"/>
              </w:tabs>
              <w:jc w:val="center"/>
            </w:pPr>
          </w:p>
        </w:tc>
      </w:tr>
    </w:tbl>
    <w:p w14:paraId="159AE1D4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71D63C62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2D7688C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5CD2A0E5" w14:textId="77777777"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B24797">
      <w:headerReference w:type="default" r:id="rId6"/>
      <w:pgSz w:w="11907" w:h="16840" w:code="9"/>
      <w:pgMar w:top="864" w:right="113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BF46" w14:textId="77777777" w:rsidR="00851DA1" w:rsidRDefault="00851DA1">
      <w:r>
        <w:separator/>
      </w:r>
    </w:p>
  </w:endnote>
  <w:endnote w:type="continuationSeparator" w:id="0">
    <w:p w14:paraId="0C24D5A4" w14:textId="77777777" w:rsidR="00851DA1" w:rsidRDefault="0085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68FD" w14:textId="77777777" w:rsidR="00851DA1" w:rsidRDefault="00851DA1">
      <w:r>
        <w:separator/>
      </w:r>
    </w:p>
  </w:footnote>
  <w:footnote w:type="continuationSeparator" w:id="0">
    <w:p w14:paraId="189F90BC" w14:textId="77777777" w:rsidR="00851DA1" w:rsidRDefault="0085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213" w14:textId="77777777" w:rsidR="008039C7" w:rsidRDefault="00851DA1">
    <w:pPr>
      <w:pStyle w:val="Header"/>
    </w:pPr>
    <w:r>
      <w:rPr>
        <w:noProof/>
        <w:lang w:eastAsia="ko-KR"/>
      </w:rPr>
      <w:pict w14:anchorId="3F41AA2C">
        <v:group id="_x0000_s1052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8265;top:501;width:2767;height:354" stroked="f">
            <v:textbox style="mso-next-textbox:#_x0000_s1041" inset=".5mm,.3mm,.5mm,.3mm">
              <w:txbxContent>
                <w:p w14:paraId="4EE21986" w14:textId="56A32096" w:rsidR="008039C7" w:rsidRPr="00976B98" w:rsidRDefault="0022770F" w:rsidP="0022770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770F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xbxContent>
            </v:textbox>
          </v:shape>
          <v:group id="_x0000_s1042" style="position:absolute;left:1406;top:833;width:9673;height:1415" coordorigin="1680,980" coordsize="9393,1354">
            <v:shape id="_x0000_s1043" type="#_x0000_t202" style="position:absolute;left:1680;top:980;width:9393;height:1354" strokeweight=".5pt">
              <v:textbox style="mso-next-textbox:#_x0000_s1043" inset=".5mm,.3mm,.5mm,.3mm">
                <w:txbxContent>
                  <w:p w14:paraId="5B54C346" w14:textId="77777777" w:rsidR="008039C7" w:rsidRDefault="008039C7" w:rsidP="008039C7"/>
                </w:txbxContent>
              </v:textbox>
            </v:shape>
            <v:shape id="_x0000_s1044" type="#_x0000_t202" style="position:absolute;left:1680;top:995;width:1338;height:1337" filled="f">
              <v:textbox style="mso-next-textbox:#_x0000_s1044" inset=".5mm,.3mm,.5mm,.3mm">
                <w:txbxContent>
                  <w:p w14:paraId="311C71F0" w14:textId="77777777" w:rsidR="008039C7" w:rsidRDefault="00F81A64" w:rsidP="008039C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1F5984BC" wp14:editId="4845EBAD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5" type="#_x0000_t202" style="position:absolute;left:3029;top:980;width:6559;height:713">
              <v:textbox style="mso-next-textbox:#_x0000_s1045" inset=".5mm,.3mm,.5mm,.3mm">
                <w:txbxContent>
                  <w:p w14:paraId="14DA0F06" w14:textId="7B00D68A" w:rsidR="008039C7" w:rsidRPr="0022770F" w:rsidRDefault="008039C7" w:rsidP="008039C7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22770F">
                      <w:rPr>
                        <w:sz w:val="22"/>
                        <w:szCs w:val="22"/>
                      </w:rPr>
                      <w:t xml:space="preserve">FAKULTAS </w:t>
                    </w:r>
                    <w:r w:rsidR="0022770F" w:rsidRPr="0022770F">
                      <w:rPr>
                        <w:sz w:val="22"/>
                        <w:szCs w:val="22"/>
                      </w:rPr>
                      <w:t>EKONOMI DAN BISNIS</w:t>
                    </w:r>
                    <w:r w:rsidRPr="0022770F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6" type="#_x0000_t202" style="position:absolute;left:3023;top:1678;width:6565;height:656" filled="f">
              <v:textbox style="mso-next-textbox:#_x0000_s1046" inset=".5mm,.3mm,.5mm,.3mm">
                <w:txbxContent>
                  <w:p w14:paraId="043756A0" w14:textId="77777777" w:rsidR="008039C7" w:rsidRPr="0022770F" w:rsidRDefault="00B24797" w:rsidP="008039C7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22770F">
                      <w:rPr>
                        <w:color w:val="000000"/>
                        <w:sz w:val="22"/>
                        <w:szCs w:val="22"/>
                      </w:rPr>
                      <w:t>USUL / PENGAJUAN PEMBELIAN BARANG</w:t>
                    </w:r>
                  </w:p>
                  <w:p w14:paraId="5A02EC46" w14:textId="77777777" w:rsidR="008039C7" w:rsidRPr="00B24797" w:rsidRDefault="008039C7" w:rsidP="008039C7"/>
                </w:txbxContent>
              </v:textbox>
            </v:shape>
          </v:group>
          <v:group id="_x0000_s1047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9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51" type="#_x0000_t202" style="position:absolute;left:4588;top:4211;width:1307;height:288" filled="f" stroked="f">
              <v:textbox style="mso-next-textbox:#_x0000_s1051" inset=".5mm,.3mm,.5mm,.3mm">
                <w:txbxContent>
                  <w:p w14:paraId="546FF3CE" w14:textId="77777777" w:rsidR="008039C7" w:rsidRPr="00C07D8F" w:rsidRDefault="008039C7" w:rsidP="008039C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34AD3482" w14:textId="77777777" w:rsidR="008039C7" w:rsidRDefault="008039C7">
    <w:pPr>
      <w:pStyle w:val="Header"/>
    </w:pPr>
  </w:p>
  <w:p w14:paraId="73C427A4" w14:textId="77777777" w:rsidR="008039C7" w:rsidRDefault="008039C7">
    <w:pPr>
      <w:pStyle w:val="Header"/>
    </w:pPr>
  </w:p>
  <w:p w14:paraId="4731C0EA" w14:textId="77777777" w:rsidR="008039C7" w:rsidRDefault="008039C7">
    <w:pPr>
      <w:pStyle w:val="Header"/>
    </w:pPr>
  </w:p>
  <w:p w14:paraId="5AC2BCAE" w14:textId="77777777"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1"/>
    <w:rsid w:val="000B6E9F"/>
    <w:rsid w:val="0013116C"/>
    <w:rsid w:val="001C5FBD"/>
    <w:rsid w:val="0022770F"/>
    <w:rsid w:val="0027088D"/>
    <w:rsid w:val="002A2F29"/>
    <w:rsid w:val="00300CE1"/>
    <w:rsid w:val="00317BAF"/>
    <w:rsid w:val="00320D64"/>
    <w:rsid w:val="003B0226"/>
    <w:rsid w:val="004604B0"/>
    <w:rsid w:val="00477323"/>
    <w:rsid w:val="004E59DC"/>
    <w:rsid w:val="00540C94"/>
    <w:rsid w:val="005A7118"/>
    <w:rsid w:val="005D1B55"/>
    <w:rsid w:val="00647A5F"/>
    <w:rsid w:val="006F2E0F"/>
    <w:rsid w:val="00747345"/>
    <w:rsid w:val="00771253"/>
    <w:rsid w:val="007A6BC0"/>
    <w:rsid w:val="007C1998"/>
    <w:rsid w:val="007E0050"/>
    <w:rsid w:val="008039C7"/>
    <w:rsid w:val="00851DA1"/>
    <w:rsid w:val="00905AAF"/>
    <w:rsid w:val="00976B98"/>
    <w:rsid w:val="009B22BB"/>
    <w:rsid w:val="009B52DE"/>
    <w:rsid w:val="009E4C68"/>
    <w:rsid w:val="009F7375"/>
    <w:rsid w:val="00A97D80"/>
    <w:rsid w:val="00AE5A92"/>
    <w:rsid w:val="00B24797"/>
    <w:rsid w:val="00B659EA"/>
    <w:rsid w:val="00B93773"/>
    <w:rsid w:val="00C2652F"/>
    <w:rsid w:val="00C878D2"/>
    <w:rsid w:val="00CA3661"/>
    <w:rsid w:val="00CD53A1"/>
    <w:rsid w:val="00D5133A"/>
    <w:rsid w:val="00D62524"/>
    <w:rsid w:val="00D91CBE"/>
    <w:rsid w:val="00DE71E6"/>
    <w:rsid w:val="00EA7711"/>
    <w:rsid w:val="00EB0869"/>
    <w:rsid w:val="00EC74A0"/>
    <w:rsid w:val="00EF645E"/>
    <w:rsid w:val="00F11B27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A78F474"/>
  <w15:docId w15:val="{E625E3A5-92C7-48D2-8512-3C20E454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A6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shinta budi astuti</cp:lastModifiedBy>
  <cp:revision>2</cp:revision>
  <cp:lastPrinted>2016-02-03T08:27:00Z</cp:lastPrinted>
  <dcterms:created xsi:type="dcterms:W3CDTF">2022-07-07T09:07:00Z</dcterms:created>
  <dcterms:modified xsi:type="dcterms:W3CDTF">2022-07-07T09:07:00Z</dcterms:modified>
</cp:coreProperties>
</file>